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F2075" w14:textId="77777777" w:rsidR="00840194" w:rsidRPr="00122C49" w:rsidRDefault="00BA5881" w:rsidP="00840194">
      <w:pPr>
        <w:jc w:val="center"/>
        <w:rPr>
          <w:b/>
          <w:bCs/>
          <w:i/>
          <w:iCs/>
          <w:sz w:val="32"/>
          <w:szCs w:val="32"/>
        </w:rPr>
      </w:pPr>
      <w:r w:rsidRPr="00122C49">
        <w:rPr>
          <w:b/>
          <w:bCs/>
          <w:i/>
          <w:iCs/>
          <w:sz w:val="32"/>
          <w:szCs w:val="32"/>
        </w:rPr>
        <w:t>FAKIVÁGÁSI ENGEDÉLYKÉRELEM / BEJELENTÉS</w:t>
      </w:r>
    </w:p>
    <w:p w14:paraId="759CE677" w14:textId="77777777" w:rsidR="00BA5881" w:rsidRDefault="00BA5881" w:rsidP="00840194">
      <w:pPr>
        <w:jc w:val="center"/>
      </w:pPr>
      <w:r>
        <w:rPr>
          <w:b/>
          <w:bCs/>
          <w:i/>
          <w:iCs/>
          <w:sz w:val="28"/>
          <w:szCs w:val="28"/>
        </w:rPr>
        <w:t>a közterületen lévő fás szárú növényekre (fák, cserjék)</w:t>
      </w:r>
    </w:p>
    <w:p w14:paraId="1F426BC1" w14:textId="77777777" w:rsidR="00840194" w:rsidRDefault="00840194" w:rsidP="00840194">
      <w:pPr>
        <w:jc w:val="center"/>
      </w:pPr>
    </w:p>
    <w:p w14:paraId="522C7CCA" w14:textId="5F5EF574" w:rsidR="00840194" w:rsidRDefault="00122C49" w:rsidP="00840194">
      <w:pPr>
        <w:jc w:val="center"/>
      </w:pPr>
      <w:r>
        <w:t>(*A megfelelő rész aláhúzandó!)</w:t>
      </w:r>
    </w:p>
    <w:p w14:paraId="0FBC3BA2" w14:textId="77777777" w:rsidR="0066615A" w:rsidRDefault="0066615A" w:rsidP="00840194">
      <w:pPr>
        <w:jc w:val="center"/>
      </w:pP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321"/>
        <w:gridCol w:w="805"/>
        <w:gridCol w:w="1604"/>
        <w:gridCol w:w="1604"/>
        <w:gridCol w:w="801"/>
        <w:gridCol w:w="2393"/>
        <w:gridCol w:w="30"/>
      </w:tblGrid>
      <w:tr w:rsidR="00BA5881" w14:paraId="358FC50B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487F0E" w14:textId="281145F1" w:rsidR="00BA5881" w:rsidRPr="00A87328" w:rsidRDefault="00BA5881" w:rsidP="00840194">
            <w:pPr>
              <w:ind w:left="56" w:right="56"/>
            </w:pPr>
            <w:r w:rsidRPr="00A87328">
              <w:t xml:space="preserve"> </w:t>
            </w:r>
            <w:r w:rsidR="0092541B">
              <w:rPr>
                <w:kern w:val="28"/>
              </w:rPr>
              <w:t>A</w:t>
            </w:r>
            <w:r w:rsidR="0092541B" w:rsidRPr="00CC0D24">
              <w:rPr>
                <w:kern w:val="28"/>
              </w:rPr>
              <w:t xml:space="preserve"> </w:t>
            </w:r>
            <w:r w:rsidR="0092541B">
              <w:rPr>
                <w:kern w:val="28"/>
              </w:rPr>
              <w:t xml:space="preserve">települési zöldinfrastruktúráról, a zöldfelületi tanúsítványról és a zöld védjegyről szóló </w:t>
            </w:r>
            <w:r w:rsidR="001D7BB1" w:rsidRPr="00A87328">
              <w:t>282/2024</w:t>
            </w:r>
            <w:r w:rsidRPr="00A87328">
              <w:t>. (</w:t>
            </w:r>
            <w:r w:rsidR="001D7BB1" w:rsidRPr="00A87328">
              <w:t>IX</w:t>
            </w:r>
            <w:r w:rsidRPr="00A87328">
              <w:t xml:space="preserve">. 30.) Korm. rendelet alapján fakivágási engedélykérelemmel / bejelentéssel fordulok </w:t>
            </w:r>
            <w:r w:rsidR="00840194" w:rsidRPr="00A87328">
              <w:t xml:space="preserve">Kétegyháza </w:t>
            </w:r>
            <w:r w:rsidR="00A87328" w:rsidRPr="00A87328">
              <w:t xml:space="preserve">Önkormányzat </w:t>
            </w:r>
            <w:r w:rsidRPr="00A87328">
              <w:t>Polgármesteri Hivatalának jegyzőjéhez.</w:t>
            </w:r>
          </w:p>
          <w:p w14:paraId="4F3F27AF" w14:textId="77777777" w:rsidR="00840194" w:rsidRDefault="00840194" w:rsidP="00840194">
            <w:pPr>
              <w:ind w:left="56" w:right="56"/>
              <w:rPr>
                <w:sz w:val="20"/>
                <w:szCs w:val="20"/>
              </w:rPr>
            </w:pPr>
          </w:p>
          <w:p w14:paraId="44E2381F" w14:textId="77777777" w:rsidR="00840194" w:rsidRDefault="00840194" w:rsidP="00840194">
            <w:pPr>
              <w:ind w:left="56" w:right="56"/>
              <w:rPr>
                <w:sz w:val="20"/>
                <w:szCs w:val="20"/>
              </w:rPr>
            </w:pPr>
          </w:p>
        </w:tc>
      </w:tr>
      <w:tr w:rsidR="00BA5881" w14:paraId="299F3E3E" w14:textId="77777777" w:rsidTr="00840194">
        <w:tc>
          <w:tcPr>
            <w:tcW w:w="96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871148" w14:textId="77777777" w:rsidR="00BA5881" w:rsidRPr="00DC46DD" w:rsidRDefault="00BA5881" w:rsidP="00840194">
            <w:pPr>
              <w:ind w:left="56" w:right="56"/>
            </w:pPr>
            <w:r w:rsidRPr="00DC46DD">
              <w:t xml:space="preserve"> Kérelmező neve:</w:t>
            </w: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AEF2A3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5F9D448F" w14:textId="77777777" w:rsidTr="00840194">
        <w:tc>
          <w:tcPr>
            <w:tcW w:w="96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3A0FF" w14:textId="77777777" w:rsidR="00BA5881" w:rsidRPr="00DC46DD" w:rsidRDefault="00BA5881" w:rsidP="00840194">
            <w:pPr>
              <w:ind w:left="56" w:right="56"/>
            </w:pPr>
            <w:r w:rsidRPr="00DC46DD">
              <w:t xml:space="preserve"> Címe: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433A0" w14:textId="77777777" w:rsidR="00BA5881" w:rsidRDefault="00BA5881" w:rsidP="00840194">
            <w:pPr>
              <w:ind w:left="56" w:right="56"/>
              <w:jc w:val="center"/>
              <w:rPr>
                <w:sz w:val="20"/>
                <w:szCs w:val="20"/>
              </w:rPr>
            </w:pPr>
          </w:p>
        </w:tc>
      </w:tr>
      <w:tr w:rsidR="00BA5881" w14:paraId="43E96818" w14:textId="77777777" w:rsidTr="00840194">
        <w:trPr>
          <w:trHeight w:val="53"/>
        </w:trPr>
        <w:tc>
          <w:tcPr>
            <w:tcW w:w="961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C0E12" w14:textId="77777777" w:rsidR="00BA5881" w:rsidRPr="00DC46DD" w:rsidRDefault="00BA5881" w:rsidP="00840194">
            <w:pPr>
              <w:ind w:left="56" w:right="56"/>
            </w:pPr>
            <w:r w:rsidRPr="00DC46DD">
              <w:t xml:space="preserve"> Telefonszáma:</w:t>
            </w:r>
          </w:p>
          <w:p w14:paraId="7994A67F" w14:textId="77777777" w:rsidR="00840194" w:rsidRPr="00DC46DD" w:rsidRDefault="00840194" w:rsidP="00840194">
            <w:pPr>
              <w:ind w:left="56" w:right="56"/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DCC" w14:textId="77777777" w:rsidR="00BA5881" w:rsidRDefault="00BA5881" w:rsidP="00840194">
            <w:pPr>
              <w:rPr>
                <w:sz w:val="20"/>
                <w:szCs w:val="20"/>
              </w:rPr>
            </w:pPr>
          </w:p>
        </w:tc>
      </w:tr>
      <w:tr w:rsidR="00BA5881" w14:paraId="1F769614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4B4A84" w14:textId="2E25BC01" w:rsidR="00BA5881" w:rsidRDefault="00BA5881" w:rsidP="00840194">
            <w:pPr>
              <w:ind w:left="56" w:right="56"/>
              <w:rPr>
                <w:sz w:val="20"/>
                <w:szCs w:val="20"/>
              </w:rPr>
            </w:pPr>
          </w:p>
        </w:tc>
      </w:tr>
      <w:tr w:rsidR="00BA5881" w14:paraId="6FC3B373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834F0" w14:textId="77777777" w:rsidR="00BA5881" w:rsidRPr="00A87328" w:rsidRDefault="00BA5881" w:rsidP="00840194">
            <w:pPr>
              <w:ind w:left="56" w:right="56"/>
            </w:pPr>
            <w:r>
              <w:rPr>
                <w:sz w:val="20"/>
                <w:szCs w:val="20"/>
              </w:rPr>
              <w:t xml:space="preserve"> </w:t>
            </w:r>
            <w:r w:rsidRPr="00A87328">
              <w:t>A kivágás indoka:</w:t>
            </w:r>
          </w:p>
        </w:tc>
      </w:tr>
      <w:tr w:rsidR="00BA5881" w14:paraId="2DF2885A" w14:textId="77777777" w:rsidTr="00DC46DD">
        <w:trPr>
          <w:trHeight w:val="1446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41EE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A962ABE" w14:textId="77777777" w:rsidR="00840194" w:rsidRDefault="00840194" w:rsidP="00840194">
            <w:pPr>
              <w:rPr>
                <w:sz w:val="20"/>
                <w:szCs w:val="20"/>
              </w:rPr>
            </w:pPr>
          </w:p>
        </w:tc>
      </w:tr>
      <w:tr w:rsidR="00BA5881" w14:paraId="732683A6" w14:textId="77777777" w:rsidTr="00840194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C0DAF" w14:textId="77777777" w:rsidR="00DC46DD" w:rsidRDefault="00BA5881" w:rsidP="00840194">
            <w:pPr>
              <w:ind w:left="56" w:right="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4C65A98E" w14:textId="2C008F09" w:rsidR="00BA5881" w:rsidRPr="00A87328" w:rsidRDefault="00BA5881" w:rsidP="00840194">
            <w:pPr>
              <w:ind w:left="56" w:right="56"/>
            </w:pPr>
            <w:r w:rsidRPr="00A87328">
              <w:t>Az érintett közterület neve, az érintett fás szárú növény pontos elhelyezkedése (szöveges leírással vagy rajzos ábrázolással):</w:t>
            </w:r>
          </w:p>
        </w:tc>
      </w:tr>
      <w:tr w:rsidR="00BA5881" w14:paraId="1CC54C1A" w14:textId="77777777" w:rsidTr="00DC46DD">
        <w:trPr>
          <w:trHeight w:val="1928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A0E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C784394" w14:textId="77777777" w:rsidR="00840194" w:rsidRDefault="00840194" w:rsidP="00840194">
            <w:pPr>
              <w:rPr>
                <w:sz w:val="20"/>
                <w:szCs w:val="20"/>
              </w:rPr>
            </w:pPr>
          </w:p>
        </w:tc>
      </w:tr>
      <w:tr w:rsidR="00BA5881" w14:paraId="5A591894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EC11D8" w14:textId="77777777" w:rsidR="00DC46DD" w:rsidRDefault="00DC46DD" w:rsidP="00840194">
            <w:pPr>
              <w:ind w:left="56" w:right="56"/>
              <w:rPr>
                <w:sz w:val="20"/>
                <w:szCs w:val="20"/>
              </w:rPr>
            </w:pPr>
          </w:p>
          <w:p w14:paraId="580531EC" w14:textId="108E1C9B" w:rsidR="00BA5881" w:rsidRPr="00A87328" w:rsidRDefault="00BA5881" w:rsidP="00840194">
            <w:pPr>
              <w:ind w:left="56" w:right="56"/>
            </w:pPr>
            <w:r>
              <w:rPr>
                <w:sz w:val="20"/>
                <w:szCs w:val="20"/>
              </w:rPr>
              <w:t xml:space="preserve"> </w:t>
            </w:r>
            <w:r w:rsidRPr="00A87328">
              <w:t>A kivágni tervezett/kivágott fás szárú növény(</w:t>
            </w:r>
            <w:proofErr w:type="spellStart"/>
            <w:r w:rsidRPr="00A87328">
              <w:t>ek</w:t>
            </w:r>
            <w:proofErr w:type="spellEnd"/>
            <w:r w:rsidRPr="00A87328">
              <w:t>):</w:t>
            </w:r>
          </w:p>
        </w:tc>
      </w:tr>
      <w:tr w:rsidR="00BA5881" w14:paraId="4178CF3B" w14:textId="77777777" w:rsidTr="00840194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A8C" w14:textId="77777777" w:rsidR="00BA5881" w:rsidRPr="00122C49" w:rsidRDefault="00BA5881" w:rsidP="00840194">
            <w:pPr>
              <w:ind w:left="56" w:right="56"/>
              <w:jc w:val="center"/>
            </w:pPr>
            <w:r w:rsidRPr="00122C49">
              <w:t xml:space="preserve"> Sorszám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C19" w14:textId="77777777" w:rsidR="00BA5881" w:rsidRPr="00122C49" w:rsidRDefault="00BA5881" w:rsidP="00840194">
            <w:pPr>
              <w:ind w:left="56" w:right="56"/>
              <w:jc w:val="center"/>
            </w:pPr>
            <w:r w:rsidRPr="00122C49">
              <w:t xml:space="preserve"> A fa/cserje faja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09C" w14:textId="77777777" w:rsidR="00BA5881" w:rsidRPr="00122C49" w:rsidRDefault="00BA5881" w:rsidP="00840194">
            <w:pPr>
              <w:ind w:left="56" w:right="56"/>
              <w:jc w:val="center"/>
            </w:pPr>
            <w:r w:rsidRPr="00122C49">
              <w:t xml:space="preserve"> Törzsátmérő </w:t>
            </w:r>
            <w:r w:rsidRPr="00122C49">
              <w:br/>
              <w:t>(földtől számított 1 méter magasságban)</w:t>
            </w:r>
          </w:p>
        </w:tc>
      </w:tr>
      <w:tr w:rsidR="00BA5881" w14:paraId="28E158E5" w14:textId="77777777" w:rsidTr="00840194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ED1D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3D8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44EF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49483613" w14:textId="77777777" w:rsidTr="00840194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1B63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88C6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C54F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76CF9EE7" w14:textId="77777777" w:rsidTr="00840194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5097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9AF4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6446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59837F09" w14:textId="77777777" w:rsidTr="00840194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D14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729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AA5D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0C595656" w14:textId="77777777" w:rsidTr="00840194">
        <w:tc>
          <w:tcPr>
            <w:tcW w:w="3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6087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CFDE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3A9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0F9F90ED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0D5848" w14:textId="77777777" w:rsidR="00DC46DD" w:rsidRDefault="00DC46DD" w:rsidP="00840194">
            <w:pPr>
              <w:ind w:left="56" w:right="56"/>
              <w:rPr>
                <w:sz w:val="20"/>
                <w:szCs w:val="20"/>
              </w:rPr>
            </w:pPr>
          </w:p>
          <w:p w14:paraId="5A51CFD9" w14:textId="19755367" w:rsidR="00BA5881" w:rsidRPr="00A87328" w:rsidRDefault="00BA5881" w:rsidP="00840194">
            <w:pPr>
              <w:ind w:left="56" w:right="56"/>
            </w:pPr>
            <w:r w:rsidRPr="00A87328">
              <w:t xml:space="preserve"> A tervezett / megvalósult kivágás kivitelezésének részletes leírása:</w:t>
            </w:r>
          </w:p>
        </w:tc>
      </w:tr>
      <w:tr w:rsidR="00BA5881" w14:paraId="253DC604" w14:textId="77777777" w:rsidTr="00A87328">
        <w:trPr>
          <w:trHeight w:val="1954"/>
        </w:trPr>
        <w:tc>
          <w:tcPr>
            <w:tcW w:w="96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8672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7E70E64C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E25202" w14:textId="1007BBE2" w:rsidR="00BA5881" w:rsidRPr="00A87328" w:rsidRDefault="00BA5881" w:rsidP="00840194">
            <w:pPr>
              <w:ind w:left="56" w:right="56"/>
            </w:pPr>
            <w:r w:rsidRPr="00A87328">
              <w:lastRenderedPageBreak/>
              <w:t xml:space="preserve"> A fás szárú növény(</w:t>
            </w:r>
            <w:proofErr w:type="spellStart"/>
            <w:r w:rsidRPr="00A87328">
              <w:t>ek</w:t>
            </w:r>
            <w:proofErr w:type="spellEnd"/>
            <w:r w:rsidRPr="00A87328">
              <w:t>) tervezett pótlása:</w:t>
            </w:r>
          </w:p>
        </w:tc>
      </w:tr>
      <w:tr w:rsidR="00BA5881" w14:paraId="74B5A943" w14:textId="77777777" w:rsidTr="00840194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EE11" w14:textId="77777777" w:rsidR="00BA5881" w:rsidRPr="00A87328" w:rsidRDefault="00BA5881" w:rsidP="00840194">
            <w:pPr>
              <w:ind w:left="56" w:right="56"/>
              <w:jc w:val="center"/>
            </w:pPr>
            <w:r w:rsidRPr="00A87328">
              <w:t xml:space="preserve"> Sorszám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D0C6" w14:textId="77777777" w:rsidR="00BA5881" w:rsidRPr="00A87328" w:rsidRDefault="00BA5881" w:rsidP="00840194">
            <w:pPr>
              <w:ind w:left="56" w:right="56"/>
              <w:jc w:val="center"/>
            </w:pPr>
            <w:r w:rsidRPr="00A87328">
              <w:t xml:space="preserve"> A fa/cserje faja, fajtája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2A86" w14:textId="77777777" w:rsidR="00BA5881" w:rsidRPr="00A87328" w:rsidRDefault="00BA5881" w:rsidP="00840194">
            <w:pPr>
              <w:ind w:left="56" w:right="56"/>
              <w:jc w:val="center"/>
            </w:pPr>
            <w:r w:rsidRPr="00A87328">
              <w:t xml:space="preserve"> Darabszám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346B" w14:textId="77777777" w:rsidR="00BA5881" w:rsidRPr="00A87328" w:rsidRDefault="00BA5881" w:rsidP="00840194">
            <w:pPr>
              <w:ind w:left="56" w:right="56"/>
              <w:jc w:val="center"/>
            </w:pPr>
            <w:r w:rsidRPr="00A87328">
              <w:t xml:space="preserve"> A kiültetés helye</w:t>
            </w:r>
          </w:p>
        </w:tc>
      </w:tr>
      <w:tr w:rsidR="00BA5881" w14:paraId="79DC975B" w14:textId="77777777" w:rsidTr="00840194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589C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60D1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0D69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6D08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</w:tr>
      <w:tr w:rsidR="00BA5881" w14:paraId="19121D33" w14:textId="77777777" w:rsidTr="00840194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7AE4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47FC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924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C591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</w:tr>
      <w:tr w:rsidR="00BA5881" w14:paraId="06169D99" w14:textId="77777777" w:rsidTr="00840194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8FA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8BA7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0AC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A981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</w:tr>
      <w:tr w:rsidR="00BA5881" w14:paraId="01CD6260" w14:textId="77777777" w:rsidTr="00840194">
        <w:tc>
          <w:tcPr>
            <w:tcW w:w="2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A0FE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2C5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18E1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D5C" w14:textId="77777777" w:rsidR="00BA5881" w:rsidRPr="00122C49" w:rsidRDefault="00BA5881" w:rsidP="00840194">
            <w:pPr>
              <w:rPr>
                <w:sz w:val="32"/>
                <w:szCs w:val="32"/>
              </w:rPr>
            </w:pPr>
            <w:r w:rsidRPr="00122C49">
              <w:rPr>
                <w:sz w:val="32"/>
                <w:szCs w:val="32"/>
              </w:rPr>
              <w:t xml:space="preserve"> </w:t>
            </w:r>
          </w:p>
        </w:tc>
      </w:tr>
      <w:tr w:rsidR="00BA5881" w14:paraId="21BA6AEB" w14:textId="77777777" w:rsidTr="00840194">
        <w:tc>
          <w:tcPr>
            <w:tcW w:w="96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C4D6EA" w14:textId="77777777" w:rsidR="00A87328" w:rsidRDefault="00A87328" w:rsidP="00840194">
            <w:pPr>
              <w:ind w:left="56" w:right="56"/>
            </w:pPr>
          </w:p>
          <w:p w14:paraId="4A4DD6CD" w14:textId="77777777" w:rsidR="00A87328" w:rsidRDefault="00A87328" w:rsidP="00840194">
            <w:pPr>
              <w:ind w:left="56" w:right="56"/>
            </w:pPr>
          </w:p>
          <w:p w14:paraId="3F43A915" w14:textId="1275BFDA" w:rsidR="00BA5881" w:rsidRPr="00A87328" w:rsidRDefault="00BA5881" w:rsidP="00840194">
            <w:pPr>
              <w:ind w:left="56" w:right="56"/>
            </w:pPr>
            <w:r w:rsidRPr="00A87328">
              <w:t xml:space="preserve"> Fás szárú növény pótlása nem történhet az alábbiakban meghatározott fajok egyedeivel:</w:t>
            </w:r>
          </w:p>
        </w:tc>
      </w:tr>
      <w:tr w:rsidR="00BA5881" w14:paraId="664ADFD0" w14:textId="77777777" w:rsidTr="00840194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6D26" w14:textId="77777777" w:rsidR="00BA5881" w:rsidRPr="00A87328" w:rsidRDefault="00BA5881" w:rsidP="00840194">
            <w:pPr>
              <w:ind w:left="56" w:right="56"/>
              <w:rPr>
                <w:i/>
                <w:iCs/>
              </w:rPr>
            </w:pPr>
            <w:r w:rsidRPr="00A87328">
              <w:t xml:space="preserve"> fehér akác* </w:t>
            </w:r>
            <w:r w:rsidRPr="00A87328">
              <w:rPr>
                <w:i/>
                <w:iCs/>
              </w:rPr>
              <w:t>(</w:t>
            </w:r>
            <w:proofErr w:type="spellStart"/>
            <w:r w:rsidRPr="00A87328">
              <w:rPr>
                <w:i/>
                <w:iCs/>
              </w:rPr>
              <w:t>Robinia</w:t>
            </w:r>
            <w:proofErr w:type="spellEnd"/>
            <w:r w:rsidRPr="00A87328">
              <w:rPr>
                <w:i/>
                <w:iCs/>
              </w:rPr>
              <w:t xml:space="preserve"> </w:t>
            </w:r>
            <w:proofErr w:type="spellStart"/>
            <w:r w:rsidRPr="00A87328">
              <w:rPr>
                <w:i/>
                <w:iCs/>
              </w:rPr>
              <w:t>pseudoacacia</w:t>
            </w:r>
            <w:proofErr w:type="spellEnd"/>
            <w:r w:rsidRPr="00A87328">
              <w:rPr>
                <w:i/>
                <w:iCs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1FC" w14:textId="77777777" w:rsidR="00BA5881" w:rsidRPr="00A87328" w:rsidRDefault="00BA5881" w:rsidP="00840194">
            <w:pPr>
              <w:ind w:left="56" w:right="56"/>
            </w:pPr>
            <w:r w:rsidRPr="00A87328">
              <w:t xml:space="preserve"> amerikai kőris* (</w:t>
            </w:r>
            <w:proofErr w:type="spellStart"/>
            <w:r w:rsidRPr="00A87328">
              <w:t>Fraxinus</w:t>
            </w:r>
            <w:proofErr w:type="spellEnd"/>
            <w:r w:rsidRPr="00A87328">
              <w:t xml:space="preserve"> </w:t>
            </w:r>
            <w:proofErr w:type="spellStart"/>
            <w:r w:rsidRPr="00A87328">
              <w:t>pennsylvanica</w:t>
            </w:r>
            <w:proofErr w:type="spellEnd"/>
            <w:r w:rsidRPr="00A87328">
              <w:t>)</w:t>
            </w:r>
          </w:p>
        </w:tc>
      </w:tr>
      <w:tr w:rsidR="00BA5881" w14:paraId="669B2186" w14:textId="77777777" w:rsidTr="00840194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24A6" w14:textId="77777777" w:rsidR="00BA5881" w:rsidRPr="00A87328" w:rsidRDefault="00BA5881" w:rsidP="00840194">
            <w:pPr>
              <w:ind w:left="56" w:right="56"/>
              <w:rPr>
                <w:i/>
                <w:iCs/>
              </w:rPr>
            </w:pPr>
            <w:r w:rsidRPr="00A87328">
              <w:t xml:space="preserve"> mirigyes bálványfa* </w:t>
            </w:r>
            <w:r w:rsidRPr="00A87328">
              <w:rPr>
                <w:i/>
                <w:iCs/>
              </w:rPr>
              <w:t>(</w:t>
            </w:r>
            <w:proofErr w:type="spellStart"/>
            <w:r w:rsidRPr="00A87328">
              <w:rPr>
                <w:i/>
                <w:iCs/>
              </w:rPr>
              <w:t>Ailanthus</w:t>
            </w:r>
            <w:proofErr w:type="spellEnd"/>
            <w:r w:rsidRPr="00A87328">
              <w:rPr>
                <w:i/>
                <w:iCs/>
              </w:rPr>
              <w:t xml:space="preserve"> </w:t>
            </w:r>
            <w:proofErr w:type="spellStart"/>
            <w:r w:rsidRPr="00A87328">
              <w:rPr>
                <w:i/>
                <w:iCs/>
              </w:rPr>
              <w:t>altissima</w:t>
            </w:r>
            <w:proofErr w:type="spellEnd"/>
            <w:r w:rsidRPr="00A87328">
              <w:rPr>
                <w:i/>
                <w:iCs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D855" w14:textId="77777777" w:rsidR="00BA5881" w:rsidRPr="00A87328" w:rsidRDefault="00BA5881" w:rsidP="00840194">
            <w:pPr>
              <w:ind w:left="56" w:right="56"/>
            </w:pPr>
            <w:r w:rsidRPr="00A87328">
              <w:t xml:space="preserve"> cserjés gyalogakác (</w:t>
            </w:r>
            <w:proofErr w:type="spellStart"/>
            <w:r w:rsidRPr="00A87328">
              <w:t>Amorpha</w:t>
            </w:r>
            <w:proofErr w:type="spellEnd"/>
            <w:r w:rsidRPr="00A87328">
              <w:t xml:space="preserve"> </w:t>
            </w:r>
            <w:proofErr w:type="spellStart"/>
            <w:r w:rsidRPr="00A87328">
              <w:t>fruticosa</w:t>
            </w:r>
            <w:proofErr w:type="spellEnd"/>
            <w:r w:rsidRPr="00A87328">
              <w:t>)</w:t>
            </w:r>
          </w:p>
        </w:tc>
      </w:tr>
      <w:tr w:rsidR="00BA5881" w14:paraId="54BBBBDE" w14:textId="77777777" w:rsidTr="00840194">
        <w:tc>
          <w:tcPr>
            <w:tcW w:w="4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A34" w14:textId="77777777" w:rsidR="00BA5881" w:rsidRPr="00A87328" w:rsidRDefault="00BA5881" w:rsidP="00840194">
            <w:pPr>
              <w:ind w:left="56" w:right="56"/>
              <w:rPr>
                <w:i/>
                <w:iCs/>
              </w:rPr>
            </w:pPr>
            <w:r w:rsidRPr="00A87328">
              <w:t xml:space="preserve"> kései meggy </w:t>
            </w:r>
            <w:r w:rsidRPr="00A87328">
              <w:rPr>
                <w:i/>
                <w:iCs/>
              </w:rPr>
              <w:t>(</w:t>
            </w:r>
            <w:proofErr w:type="spellStart"/>
            <w:r w:rsidRPr="00A87328">
              <w:rPr>
                <w:i/>
                <w:iCs/>
              </w:rPr>
              <w:t>Padus</w:t>
            </w:r>
            <w:proofErr w:type="spellEnd"/>
            <w:r w:rsidRPr="00A87328">
              <w:rPr>
                <w:i/>
                <w:iCs/>
              </w:rPr>
              <w:t xml:space="preserve"> </w:t>
            </w:r>
            <w:proofErr w:type="spellStart"/>
            <w:r w:rsidRPr="00A87328">
              <w:rPr>
                <w:i/>
                <w:iCs/>
              </w:rPr>
              <w:t>serotina</w:t>
            </w:r>
            <w:proofErr w:type="spellEnd"/>
            <w:r w:rsidRPr="00A87328">
              <w:rPr>
                <w:i/>
                <w:iCs/>
              </w:rPr>
              <w:t>)</w:t>
            </w: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85A5" w14:textId="77777777" w:rsidR="00BA5881" w:rsidRPr="00A87328" w:rsidRDefault="00BA5881" w:rsidP="00840194">
            <w:pPr>
              <w:ind w:left="56" w:right="56"/>
            </w:pPr>
            <w:r w:rsidRPr="00A87328">
              <w:t xml:space="preserve"> zöld juhar (</w:t>
            </w:r>
            <w:proofErr w:type="spellStart"/>
            <w:r w:rsidRPr="00A87328">
              <w:t>Acer</w:t>
            </w:r>
            <w:proofErr w:type="spellEnd"/>
            <w:r w:rsidRPr="00A87328">
              <w:t xml:space="preserve"> </w:t>
            </w:r>
            <w:proofErr w:type="spellStart"/>
            <w:r w:rsidRPr="00A87328">
              <w:t>negundo</w:t>
            </w:r>
            <w:proofErr w:type="spellEnd"/>
            <w:r w:rsidRPr="00A87328">
              <w:t>)</w:t>
            </w:r>
          </w:p>
        </w:tc>
      </w:tr>
      <w:tr w:rsidR="00BA5881" w14:paraId="30A9E4CC" w14:textId="77777777" w:rsidTr="00840194"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2324F1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4CFD9A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14:paraId="292CAEFD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0BB36A9" w14:textId="77777777" w:rsidR="00BA5881" w:rsidRPr="00A87328" w:rsidRDefault="00BA5881" w:rsidP="00840194">
            <w:pPr>
              <w:ind w:left="56" w:right="56"/>
            </w:pPr>
            <w:r w:rsidRPr="00A87328">
              <w:t xml:space="preserve"> * Kivéve a kertészeti változatok.</w:t>
            </w:r>
          </w:p>
        </w:tc>
      </w:tr>
      <w:tr w:rsidR="00BA5881" w14:paraId="5B85BAF2" w14:textId="77777777" w:rsidTr="00840194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F8FD5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5A828DB4" w14:textId="77777777" w:rsidR="00A87328" w:rsidRDefault="00A87328" w:rsidP="00840194">
            <w:pPr>
              <w:rPr>
                <w:sz w:val="20"/>
                <w:szCs w:val="20"/>
              </w:rPr>
            </w:pPr>
          </w:p>
          <w:p w14:paraId="3241DF3A" w14:textId="629DCB06" w:rsidR="00A87328" w:rsidRDefault="00A87328" w:rsidP="00840194">
            <w:pPr>
              <w:rPr>
                <w:sz w:val="20"/>
                <w:szCs w:val="20"/>
              </w:rPr>
            </w:pPr>
          </w:p>
        </w:tc>
        <w:tc>
          <w:tcPr>
            <w:tcW w:w="24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D85B5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F337B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86B2CA" w14:textId="77777777" w:rsidR="00BA5881" w:rsidRDefault="00BA5881" w:rsidP="00840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A5881" w:rsidRPr="00A87328" w14:paraId="2DD33808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461CA0E" w14:textId="77777777" w:rsidR="00BA5881" w:rsidRPr="00A87328" w:rsidRDefault="00BA5881" w:rsidP="00840194">
            <w:pPr>
              <w:ind w:left="56" w:right="56"/>
            </w:pPr>
            <w:r w:rsidRPr="00A87328">
              <w:t xml:space="preserve"> 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      </w:r>
          </w:p>
          <w:p w14:paraId="26914365" w14:textId="77777777" w:rsidR="00840194" w:rsidRPr="00A87328" w:rsidRDefault="00840194" w:rsidP="00840194">
            <w:pPr>
              <w:ind w:left="56" w:right="56"/>
            </w:pPr>
          </w:p>
        </w:tc>
      </w:tr>
      <w:tr w:rsidR="00BA5881" w:rsidRPr="00A87328" w14:paraId="04E27850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68DE2E" w14:textId="77777777" w:rsidR="00A87328" w:rsidRDefault="00A87328" w:rsidP="00840194">
            <w:pPr>
              <w:ind w:left="56" w:right="56"/>
            </w:pPr>
          </w:p>
          <w:p w14:paraId="5DFE5D99" w14:textId="77777777" w:rsidR="00A87328" w:rsidRDefault="00A87328" w:rsidP="00840194">
            <w:pPr>
              <w:ind w:left="56" w:right="56"/>
            </w:pPr>
          </w:p>
          <w:p w14:paraId="1B19698B" w14:textId="512044DB" w:rsidR="00BA5881" w:rsidRPr="00A87328" w:rsidRDefault="00BA5881" w:rsidP="00840194">
            <w:pPr>
              <w:ind w:left="56" w:right="56"/>
            </w:pPr>
            <w:r w:rsidRPr="00A87328">
              <w:t xml:space="preserve"> Kelt: ..........................., .....................</w:t>
            </w:r>
          </w:p>
          <w:p w14:paraId="38F2BCC8" w14:textId="77777777" w:rsidR="00840194" w:rsidRPr="00A87328" w:rsidRDefault="00840194" w:rsidP="00840194">
            <w:pPr>
              <w:ind w:left="56" w:right="56"/>
            </w:pPr>
          </w:p>
          <w:p w14:paraId="437BD495" w14:textId="77777777" w:rsidR="00840194" w:rsidRDefault="00840194" w:rsidP="00840194">
            <w:pPr>
              <w:ind w:left="56" w:right="56"/>
            </w:pPr>
          </w:p>
          <w:p w14:paraId="534122D7" w14:textId="0259A0D6" w:rsidR="00A87328" w:rsidRPr="00A87328" w:rsidRDefault="00A87328" w:rsidP="00840194">
            <w:pPr>
              <w:ind w:left="56" w:right="56"/>
            </w:pPr>
          </w:p>
        </w:tc>
      </w:tr>
      <w:tr w:rsidR="00BA5881" w:rsidRPr="00A87328" w14:paraId="2C3D37D8" w14:textId="77777777" w:rsidTr="00840194">
        <w:tc>
          <w:tcPr>
            <w:tcW w:w="96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F2E3F3E" w14:textId="77777777" w:rsidR="00BA5881" w:rsidRPr="00A87328" w:rsidRDefault="00BA5881" w:rsidP="00840194">
            <w:pPr>
              <w:ind w:left="4536" w:right="56"/>
              <w:jc w:val="center"/>
            </w:pPr>
            <w:r w:rsidRPr="00A87328">
              <w:t xml:space="preserve"> .................................................................</w:t>
            </w:r>
            <w:r w:rsidRPr="00A87328">
              <w:br/>
              <w:t>kérelmező aláírása</w:t>
            </w:r>
          </w:p>
        </w:tc>
      </w:tr>
    </w:tbl>
    <w:p w14:paraId="439418EF" w14:textId="77777777" w:rsidR="00840194" w:rsidRDefault="00840194" w:rsidP="00840194">
      <w:pPr>
        <w:jc w:val="both"/>
      </w:pPr>
    </w:p>
    <w:sectPr w:rsidR="00840194" w:rsidSect="00840194">
      <w:pgSz w:w="12240" w:h="15840"/>
      <w:pgMar w:top="993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E2726" w14:textId="77777777" w:rsidR="00A70A35" w:rsidRDefault="00A70A35" w:rsidP="00BA5881">
      <w:r>
        <w:separator/>
      </w:r>
    </w:p>
  </w:endnote>
  <w:endnote w:type="continuationSeparator" w:id="0">
    <w:p w14:paraId="360DF226" w14:textId="77777777" w:rsidR="00A70A35" w:rsidRDefault="00A70A35" w:rsidP="00BA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41662" w14:textId="77777777" w:rsidR="00A70A35" w:rsidRDefault="00A70A35" w:rsidP="00BA5881">
      <w:r>
        <w:separator/>
      </w:r>
    </w:p>
  </w:footnote>
  <w:footnote w:type="continuationSeparator" w:id="0">
    <w:p w14:paraId="1F8AA131" w14:textId="77777777" w:rsidR="00A70A35" w:rsidRDefault="00A70A35" w:rsidP="00BA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881"/>
    <w:rsid w:val="0011593C"/>
    <w:rsid w:val="00122C49"/>
    <w:rsid w:val="001D7BB1"/>
    <w:rsid w:val="0066615A"/>
    <w:rsid w:val="00840194"/>
    <w:rsid w:val="0092541B"/>
    <w:rsid w:val="00A70A35"/>
    <w:rsid w:val="00A87328"/>
    <w:rsid w:val="00BA5881"/>
    <w:rsid w:val="00D34870"/>
    <w:rsid w:val="00DC46DD"/>
    <w:rsid w:val="00D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D32BA"/>
  <w15:chartTrackingRefBased/>
  <w15:docId w15:val="{3610D0EE-7311-429B-813A-1E07244D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8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4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4019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40194"/>
    <w:rPr>
      <w:rFonts w:ascii="Times New Roman" w:eastAsiaTheme="minorEastAsia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9882-1161-40F4-837B-6E6B0A8E7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Nepesseg</cp:lastModifiedBy>
  <cp:revision>7</cp:revision>
  <cp:lastPrinted>2020-07-07T09:04:00Z</cp:lastPrinted>
  <dcterms:created xsi:type="dcterms:W3CDTF">2020-02-06T10:48:00Z</dcterms:created>
  <dcterms:modified xsi:type="dcterms:W3CDTF">2025-01-28T12:49:00Z</dcterms:modified>
</cp:coreProperties>
</file>